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76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"/>
        <w:gridCol w:w="2432"/>
        <w:gridCol w:w="1085"/>
        <w:gridCol w:w="1042"/>
        <w:gridCol w:w="2834"/>
        <w:gridCol w:w="2445"/>
        <w:gridCol w:w="4076"/>
      </w:tblGrid>
      <w:tr w:rsidR="00441188" w:rsidRPr="00441188" w:rsidTr="00520E03">
        <w:trPr>
          <w:trHeight w:val="242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Žák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Obor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Zaměření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škola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Téma SOP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Název práce</w:t>
            </w:r>
          </w:p>
        </w:tc>
      </w:tr>
      <w:tr w:rsidR="004A0297" w:rsidRPr="00441188" w:rsidTr="00520E03">
        <w:trPr>
          <w:trHeight w:val="242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97" w:rsidRPr="00441188" w:rsidRDefault="004A0297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97" w:rsidRPr="00FC06F9" w:rsidRDefault="00C5071C" w:rsidP="00C5071C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FC06F9">
              <w:rPr>
                <w:rFonts w:ascii="Calibri" w:hAnsi="Calibri"/>
                <w:b/>
                <w:color w:val="2E74B5" w:themeColor="accent1" w:themeShade="BF"/>
              </w:rPr>
              <w:t>Kuchař – číšník/</w:t>
            </w:r>
            <w:r w:rsidR="00FC06F9">
              <w:rPr>
                <w:rFonts w:ascii="Calibri" w:hAnsi="Calibri"/>
                <w:b/>
                <w:color w:val="2E74B5" w:themeColor="accent1" w:themeShade="BF"/>
              </w:rPr>
              <w:t xml:space="preserve"> </w:t>
            </w:r>
            <w:r w:rsidRPr="00FC06F9">
              <w:rPr>
                <w:rFonts w:ascii="Calibri" w:hAnsi="Calibri"/>
                <w:b/>
                <w:color w:val="2E74B5" w:themeColor="accent1" w:themeShade="BF"/>
              </w:rPr>
              <w:t>zaměření Kuchař-číšník – hodnoceno 20 prací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97" w:rsidRPr="00441188" w:rsidRDefault="004A0297" w:rsidP="0044118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0297" w:rsidRPr="00441188" w:rsidRDefault="004A0297" w:rsidP="0044118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97" w:rsidRPr="00441188" w:rsidRDefault="004A0297" w:rsidP="0044118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97" w:rsidRPr="00441188" w:rsidRDefault="004A0297" w:rsidP="0044118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97" w:rsidRPr="00441188" w:rsidRDefault="004A0297" w:rsidP="0044118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</w:tr>
      <w:tr w:rsidR="00441188" w:rsidRPr="00441188" w:rsidTr="00520E03">
        <w:trPr>
          <w:trHeight w:val="261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Heimlich Marek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Kuchař-číšník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kuchař-číšník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SOŠ Znojmo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Jídlo jako součást zdravého životního stylu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Oslava </w:t>
            </w:r>
            <w:r w:rsidR="00CD37BA">
              <w:rPr>
                <w:rFonts w:ascii="Calibri" w:eastAsia="Times New Roman" w:hAnsi="Calibri" w:cs="Times New Roman"/>
                <w:color w:val="000000"/>
                <w:lang w:eastAsia="cs-CZ"/>
              </w:rPr>
              <w:t>ukončení kurzu základní přípravy</w:t>
            </w:r>
          </w:p>
        </w:tc>
      </w:tr>
      <w:tr w:rsidR="00441188" w:rsidRPr="00441188" w:rsidTr="00520E03">
        <w:trPr>
          <w:trHeight w:val="261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Čížová Yveta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Kuchař-číšník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kuchař-číšník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SŠ spol. stravování</w:t>
            </w:r>
            <w:r w:rsidR="009836AB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Ostrava-Hrabůvka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Setkání na farmě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Posezení s přáteli na bio farmářské slavnosti</w:t>
            </w:r>
          </w:p>
        </w:tc>
      </w:tr>
      <w:tr w:rsidR="00441188" w:rsidRPr="00441188" w:rsidTr="00520E03">
        <w:trPr>
          <w:trHeight w:val="261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Vicherek Petr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Kuchař-číšník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kuchař-číšník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SŠ spol. stravování</w:t>
            </w:r>
            <w:r w:rsidR="009836AB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Ostrava-Hrabůvka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Z pohádky do pohádky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Oslava 10. narozenin na motivy 7 trpaslíků</w:t>
            </w:r>
          </w:p>
        </w:tc>
      </w:tr>
      <w:tr w:rsidR="004A0297" w:rsidRPr="00441188" w:rsidTr="00520E03">
        <w:trPr>
          <w:trHeight w:val="261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97" w:rsidRPr="00441188" w:rsidRDefault="004A0297" w:rsidP="004411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6F9" w:rsidRDefault="00FC06F9" w:rsidP="00441188">
            <w:pPr>
              <w:spacing w:after="0" w:line="240" w:lineRule="auto"/>
              <w:rPr>
                <w:rFonts w:ascii="Calibri" w:hAnsi="Calibri"/>
                <w:b/>
                <w:color w:val="2E74B5" w:themeColor="accent1" w:themeShade="BF"/>
              </w:rPr>
            </w:pPr>
            <w:r w:rsidRPr="00FC06F9">
              <w:rPr>
                <w:rFonts w:ascii="Calibri" w:hAnsi="Calibri"/>
                <w:b/>
                <w:color w:val="2E74B5" w:themeColor="accent1" w:themeShade="BF"/>
              </w:rPr>
              <w:t>Kuchař – číšník/</w:t>
            </w:r>
          </w:p>
          <w:p w:rsidR="004A0297" w:rsidRPr="00FC06F9" w:rsidRDefault="00FC06F9" w:rsidP="0044118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FC06F9">
              <w:rPr>
                <w:rFonts w:ascii="Calibri" w:hAnsi="Calibri"/>
                <w:b/>
                <w:color w:val="2E74B5" w:themeColor="accent1" w:themeShade="BF"/>
              </w:rPr>
              <w:t>zaměření Číšník – hodnoceno 7 prací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97" w:rsidRPr="00441188" w:rsidRDefault="004A0297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97" w:rsidRPr="00441188" w:rsidRDefault="004A0297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97" w:rsidRPr="00441188" w:rsidRDefault="004A0297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97" w:rsidRPr="00441188" w:rsidRDefault="004A0297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97" w:rsidRPr="00441188" w:rsidRDefault="004A0297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41188" w:rsidRPr="00441188" w:rsidTr="00520E03">
        <w:trPr>
          <w:trHeight w:val="261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Olahová Veronika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Kuchař-číšník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číšník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SŠ spol. stravování</w:t>
            </w:r>
            <w:r w:rsidR="009836AB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Ostrava-Hrabůvka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Z pohádky do pohádky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Dětský den v loutkovém divadle</w:t>
            </w:r>
          </w:p>
        </w:tc>
      </w:tr>
      <w:tr w:rsidR="00441188" w:rsidRPr="00441188" w:rsidTr="00520E03">
        <w:trPr>
          <w:trHeight w:val="261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Vozárová Petra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Kuchař-číšník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číšník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977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SŠ průmyslová, hotelová a zdravotnická</w:t>
            </w:r>
            <w:r w:rsidR="00977A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</w:t>
            </w:r>
            <w:r w:rsidR="00977AB5" w:rsidRPr="00977AB5">
              <w:rPr>
                <w:rFonts w:ascii="Calibri" w:eastAsia="Times New Roman" w:hAnsi="Calibri" w:cs="Times New Roman"/>
                <w:color w:val="000000"/>
                <w:lang w:eastAsia="cs-CZ"/>
              </w:rPr>
              <w:t>Uherské Hradiště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Setkání na farmě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Slavnostní hostina k příležitosti 10. výročí založení farmářského bio řetězce </w:t>
            </w:r>
          </w:p>
        </w:tc>
      </w:tr>
      <w:tr w:rsidR="00441188" w:rsidRPr="00441188" w:rsidTr="00520E03">
        <w:trPr>
          <w:trHeight w:val="261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Vařejčková Tereza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Kuchař-číšník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číšník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977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SOU Gastronomie</w:t>
            </w:r>
            <w:r w:rsidR="00977AB5">
              <w:rPr>
                <w:rFonts w:ascii="Calibri" w:eastAsia="Times New Roman" w:hAnsi="Calibri" w:cs="Times New Roman"/>
                <w:color w:val="000000"/>
                <w:lang w:eastAsia="cs-CZ"/>
              </w:rPr>
              <w:t>, Praha 10</w:t>
            </w:r>
            <w:r w:rsidR="00FB082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Setkání na farmě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Slavnostní otevření nové Bio farmy na Vysočině</w:t>
            </w:r>
          </w:p>
        </w:tc>
      </w:tr>
      <w:tr w:rsidR="004A0297" w:rsidRPr="00441188" w:rsidTr="00520E03">
        <w:trPr>
          <w:trHeight w:val="261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97" w:rsidRPr="00441188" w:rsidRDefault="004A0297" w:rsidP="004411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97" w:rsidRPr="00FC06F9" w:rsidRDefault="00C5071C" w:rsidP="00C5071C">
            <w:pPr>
              <w:rPr>
                <w:rFonts w:ascii="Calibri" w:hAnsi="Calibri"/>
                <w:b/>
                <w:color w:val="2E74B5" w:themeColor="accent1" w:themeShade="BF"/>
              </w:rPr>
            </w:pPr>
            <w:r w:rsidRPr="00FC06F9">
              <w:rPr>
                <w:rFonts w:ascii="Calibri" w:hAnsi="Calibri"/>
                <w:b/>
                <w:color w:val="2E74B5" w:themeColor="accent1" w:themeShade="BF"/>
              </w:rPr>
              <w:t>Kuchař – číšník/</w:t>
            </w:r>
            <w:r w:rsidR="00FC06F9">
              <w:rPr>
                <w:rFonts w:ascii="Calibri" w:hAnsi="Calibri"/>
                <w:b/>
                <w:color w:val="2E74B5" w:themeColor="accent1" w:themeShade="BF"/>
              </w:rPr>
              <w:t xml:space="preserve"> </w:t>
            </w:r>
            <w:r w:rsidRPr="00FC06F9">
              <w:rPr>
                <w:rFonts w:ascii="Calibri" w:hAnsi="Calibri"/>
                <w:b/>
                <w:color w:val="2E74B5" w:themeColor="accent1" w:themeShade="BF"/>
              </w:rPr>
              <w:t>zaměření Kuchař – hodnoceno 13 prací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97" w:rsidRPr="00441188" w:rsidRDefault="004A0297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97" w:rsidRPr="00441188" w:rsidRDefault="004A0297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97" w:rsidRPr="00441188" w:rsidRDefault="004A0297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97" w:rsidRPr="00441188" w:rsidRDefault="004A0297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97" w:rsidRPr="00441188" w:rsidRDefault="004A0297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41188" w:rsidRPr="00441188" w:rsidTr="00520E03">
        <w:trPr>
          <w:trHeight w:val="261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Dlabalová Simona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Kuchař-číšník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kuchař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977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SOU Gastronomie</w:t>
            </w:r>
            <w:r w:rsidR="00977AB5">
              <w:rPr>
                <w:rFonts w:ascii="Calibri" w:eastAsia="Times New Roman" w:hAnsi="Calibri" w:cs="Times New Roman"/>
                <w:color w:val="000000"/>
                <w:lang w:eastAsia="cs-CZ"/>
              </w:rPr>
              <w:t>, Praha 10</w:t>
            </w:r>
            <w:r w:rsidR="00FB082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Z pohádky do pohádky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977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Premiéra </w:t>
            </w:r>
            <w:r w:rsidRPr="00977A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pohádky </w:t>
            </w:r>
            <w:r w:rsidR="00977AB5" w:rsidRPr="00977AB5">
              <w:rPr>
                <w:rFonts w:ascii="Calibri" w:eastAsia="Times New Roman" w:hAnsi="Calibri" w:cs="Times New Roman"/>
                <w:color w:val="000000"/>
                <w:lang w:eastAsia="cs-CZ"/>
              </w:rPr>
              <w:t>Tři b</w:t>
            </w:r>
            <w:r w:rsidRPr="00977AB5">
              <w:rPr>
                <w:rFonts w:ascii="Calibri" w:eastAsia="Times New Roman" w:hAnsi="Calibri" w:cs="Times New Roman"/>
                <w:color w:val="000000"/>
                <w:lang w:eastAsia="cs-CZ"/>
              </w:rPr>
              <w:t>ratři</w:t>
            </w:r>
          </w:p>
        </w:tc>
      </w:tr>
      <w:tr w:rsidR="00441188" w:rsidRPr="00441188" w:rsidTr="00520E03">
        <w:trPr>
          <w:trHeight w:val="261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Stejskalová Kateřina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Kuchař-číšník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kuchař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977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SOU Gastronomie</w:t>
            </w:r>
            <w:r w:rsidR="00977AB5">
              <w:rPr>
                <w:rFonts w:ascii="Calibri" w:eastAsia="Times New Roman" w:hAnsi="Calibri" w:cs="Times New Roman"/>
                <w:color w:val="000000"/>
                <w:lang w:eastAsia="cs-CZ"/>
              </w:rPr>
              <w:t>, Praha 10</w:t>
            </w:r>
            <w:r w:rsidR="00FB082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Jídlo jako součást zdravého životního stylu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Seminář racionální výživy</w:t>
            </w:r>
          </w:p>
        </w:tc>
      </w:tr>
      <w:tr w:rsidR="00441188" w:rsidRPr="00441188" w:rsidTr="00520E03">
        <w:trPr>
          <w:trHeight w:val="261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Šádková Karolína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Kuchař-číšník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kuchař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SOŠ Obchodu a služeb Olomouc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Z pohádky do pohádky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Dětská narozeninová oslava</w:t>
            </w:r>
          </w:p>
        </w:tc>
      </w:tr>
      <w:tr w:rsidR="004A0297" w:rsidRPr="00441188" w:rsidTr="00520E03">
        <w:trPr>
          <w:trHeight w:val="239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97" w:rsidRPr="00441188" w:rsidRDefault="004A0297" w:rsidP="004411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97" w:rsidRPr="009214D4" w:rsidRDefault="003264B6" w:rsidP="003264B6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9214D4">
              <w:rPr>
                <w:rFonts w:ascii="Calibri" w:hAnsi="Calibri"/>
                <w:b/>
                <w:color w:val="2E74B5" w:themeColor="accent1" w:themeShade="BF"/>
              </w:rPr>
              <w:t xml:space="preserve">Kadeřník – hodnoceno 19 prací 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97" w:rsidRPr="00441188" w:rsidRDefault="004A0297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97" w:rsidRPr="00441188" w:rsidRDefault="004A0297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97" w:rsidRPr="00441188" w:rsidRDefault="004A0297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97" w:rsidRPr="00441188" w:rsidRDefault="004A0297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97" w:rsidRPr="00441188" w:rsidRDefault="004A0297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41188" w:rsidRPr="00441188" w:rsidTr="00520E03">
        <w:trPr>
          <w:trHeight w:val="239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Janáková Marie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Kadeřník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Integrovaná SŠ</w:t>
            </w:r>
            <w:r w:rsidR="009836AB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Cheb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Dámský společenský účes, Stardance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Charleston</w:t>
            </w:r>
          </w:p>
        </w:tc>
      </w:tr>
      <w:tr w:rsidR="00441188" w:rsidRPr="00441188" w:rsidTr="00520E03">
        <w:trPr>
          <w:trHeight w:val="261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Borycki Patryk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Kadeřník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977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Integrovaná SŠ živnostenská</w:t>
            </w:r>
            <w:r w:rsidR="00977AB5">
              <w:rPr>
                <w:rFonts w:ascii="Calibri" w:eastAsia="Times New Roman" w:hAnsi="Calibri" w:cs="Times New Roman"/>
                <w:color w:val="000000"/>
                <w:lang w:eastAsia="cs-CZ"/>
              </w:rPr>
              <w:t>, Plzeň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Dámský společenský účes, Stardance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Valčík</w:t>
            </w:r>
          </w:p>
        </w:tc>
      </w:tr>
      <w:tr w:rsidR="00441188" w:rsidRPr="00441188" w:rsidTr="00520E03">
        <w:trPr>
          <w:trHeight w:val="261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Sobotková Lenka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Kadeřník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SOU a SOŠ  ČSMSD</w:t>
            </w:r>
            <w:r w:rsidR="009836AB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Znojmo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Dámský společenský účes, Stardance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Waltz</w:t>
            </w:r>
          </w:p>
        </w:tc>
      </w:tr>
      <w:tr w:rsidR="004A0297" w:rsidRPr="00441188" w:rsidTr="00520E03">
        <w:trPr>
          <w:trHeight w:val="345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97" w:rsidRPr="00441188" w:rsidRDefault="004A0297" w:rsidP="004411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97" w:rsidRPr="00FC06F9" w:rsidRDefault="003264B6" w:rsidP="003264B6">
            <w:pPr>
              <w:rPr>
                <w:rStyle w:val="Zdraznnjemn"/>
                <w:b/>
              </w:rPr>
            </w:pPr>
            <w:r w:rsidRPr="00FC06F9">
              <w:rPr>
                <w:rFonts w:ascii="Calibri" w:hAnsi="Calibri"/>
                <w:b/>
                <w:color w:val="2E74B5" w:themeColor="accent1" w:themeShade="BF"/>
              </w:rPr>
              <w:t>Cukrář – hodnoceno 13 prací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97" w:rsidRPr="00441188" w:rsidRDefault="004A0297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97" w:rsidRPr="00441188" w:rsidRDefault="004A0297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97" w:rsidRPr="00441188" w:rsidRDefault="004A0297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97" w:rsidRPr="00441188" w:rsidRDefault="004A0297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97" w:rsidRPr="00441188" w:rsidRDefault="004A0297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41188" w:rsidRPr="00441188" w:rsidTr="00520E03">
        <w:trPr>
          <w:trHeight w:val="345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Chalupníková Monika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Cukrář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SOŠ Znojmo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3E0ABE" w:rsidRDefault="00441188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0ABE">
              <w:rPr>
                <w:rFonts w:ascii="Calibri" w:eastAsia="Times New Roman" w:hAnsi="Calibri" w:cs="Times New Roman"/>
                <w:color w:val="000000"/>
                <w:lang w:eastAsia="cs-CZ"/>
              </w:rPr>
              <w:t>Sváteční</w:t>
            </w:r>
            <w:r w:rsidR="003E0ABE" w:rsidRPr="003E0AB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(významné)</w:t>
            </w:r>
            <w:r w:rsidRPr="003E0AB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dny v kalendáři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Valentýnský dort</w:t>
            </w:r>
          </w:p>
        </w:tc>
      </w:tr>
      <w:tr w:rsidR="00441188" w:rsidRPr="00441188" w:rsidTr="00520E03">
        <w:trPr>
          <w:trHeight w:val="365"/>
        </w:trPr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24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Komárková Hana</w:t>
            </w:r>
          </w:p>
        </w:tc>
        <w:tc>
          <w:tcPr>
            <w:tcW w:w="10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Cukrář</w:t>
            </w:r>
          </w:p>
        </w:tc>
        <w:tc>
          <w:tcPr>
            <w:tcW w:w="10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SŠ spol. stravování</w:t>
            </w:r>
            <w:r w:rsidR="009836AB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Ostrava-Hrabůvka</w:t>
            </w:r>
          </w:p>
        </w:tc>
        <w:tc>
          <w:tcPr>
            <w:tcW w:w="24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3E0ABE" w:rsidRDefault="00441188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0ABE">
              <w:rPr>
                <w:rFonts w:ascii="Calibri" w:eastAsia="Times New Roman" w:hAnsi="Calibri" w:cs="Times New Roman"/>
                <w:color w:val="000000"/>
                <w:lang w:eastAsia="cs-CZ"/>
              </w:rPr>
              <w:t>Kulturní nebo sportovní událost</w:t>
            </w:r>
          </w:p>
        </w:tc>
        <w:tc>
          <w:tcPr>
            <w:tcW w:w="40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Dort k příležitosti 60. výročí založení školy</w:t>
            </w:r>
          </w:p>
        </w:tc>
      </w:tr>
      <w:tr w:rsidR="00441188" w:rsidRPr="00441188" w:rsidTr="00520E03">
        <w:trPr>
          <w:trHeight w:val="282"/>
        </w:trPr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24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Mandys Michal</w:t>
            </w:r>
          </w:p>
        </w:tc>
        <w:tc>
          <w:tcPr>
            <w:tcW w:w="10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Cukrář</w:t>
            </w:r>
          </w:p>
        </w:tc>
        <w:tc>
          <w:tcPr>
            <w:tcW w:w="10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977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SOU Gastronomie</w:t>
            </w:r>
            <w:r w:rsidR="00977AB5">
              <w:rPr>
                <w:rFonts w:ascii="Calibri" w:eastAsia="Times New Roman" w:hAnsi="Calibri" w:cs="Times New Roman"/>
                <w:color w:val="000000"/>
                <w:lang w:eastAsia="cs-CZ"/>
              </w:rPr>
              <w:t>, Praha 10</w:t>
            </w:r>
          </w:p>
        </w:tc>
        <w:tc>
          <w:tcPr>
            <w:tcW w:w="24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3E0ABE" w:rsidRDefault="003E0ABE" w:rsidP="003E0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0ABE">
              <w:rPr>
                <w:rFonts w:ascii="Calibri" w:eastAsia="Times New Roman" w:hAnsi="Calibri" w:cs="Times New Roman"/>
                <w:color w:val="000000"/>
                <w:lang w:eastAsia="cs-CZ"/>
              </w:rPr>
              <w:t>Sváteční (v</w:t>
            </w:r>
            <w:r w:rsidR="00441188" w:rsidRPr="003E0ABE">
              <w:rPr>
                <w:rFonts w:ascii="Calibri" w:eastAsia="Times New Roman" w:hAnsi="Calibri" w:cs="Times New Roman"/>
                <w:color w:val="000000"/>
                <w:lang w:eastAsia="cs-CZ"/>
              </w:rPr>
              <w:t>ýznamné</w:t>
            </w:r>
            <w:r w:rsidRPr="003E0ABE">
              <w:rPr>
                <w:rFonts w:ascii="Calibri" w:eastAsia="Times New Roman" w:hAnsi="Calibri" w:cs="Times New Roman"/>
                <w:color w:val="000000"/>
                <w:lang w:eastAsia="cs-CZ"/>
              </w:rPr>
              <w:t>)</w:t>
            </w:r>
            <w:r w:rsidR="00441188" w:rsidRPr="003E0AB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dny v kalendáři</w:t>
            </w:r>
          </w:p>
        </w:tc>
        <w:tc>
          <w:tcPr>
            <w:tcW w:w="40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9836AB" w:rsidP="00983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836A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Slavnostní čokoládový dort s lesním ovocem ke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Dni Z</w:t>
            </w:r>
            <w:r w:rsidRPr="009836AB">
              <w:rPr>
                <w:rFonts w:ascii="Calibri" w:eastAsia="Times New Roman" w:hAnsi="Calibri" w:cs="Times New Roman"/>
                <w:color w:val="000000"/>
                <w:lang w:eastAsia="cs-CZ"/>
              </w:rPr>
              <w:t>emě</w:t>
            </w:r>
          </w:p>
        </w:tc>
      </w:tr>
      <w:tr w:rsidR="003264B6" w:rsidRPr="00441188" w:rsidTr="00520E03">
        <w:trPr>
          <w:trHeight w:val="133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4B6" w:rsidRPr="00441188" w:rsidRDefault="003264B6" w:rsidP="004411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4B6" w:rsidRPr="00FC06F9" w:rsidRDefault="00FC06F9" w:rsidP="00FC06F9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FC06F9">
              <w:rPr>
                <w:rFonts w:ascii="Calibri" w:hAnsi="Calibri"/>
                <w:b/>
                <w:color w:val="2E74B5" w:themeColor="accent1" w:themeShade="BF"/>
              </w:rPr>
              <w:t>Operátor skladování – hodnoceny 3 práce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4B6" w:rsidRPr="00441188" w:rsidRDefault="003264B6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4B6" w:rsidRPr="00441188" w:rsidRDefault="003264B6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4B6" w:rsidRPr="00441188" w:rsidRDefault="003264B6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4B6" w:rsidRPr="00441188" w:rsidRDefault="003264B6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4B6" w:rsidRPr="00441188" w:rsidRDefault="003264B6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41188" w:rsidRPr="00441188" w:rsidTr="00520E03">
        <w:trPr>
          <w:trHeight w:val="443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Klaisnerová Tereza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Operátor skladování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977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SŠ Technická, gastronomická a automobilní</w:t>
            </w:r>
            <w:r w:rsidR="00977AB5">
              <w:rPr>
                <w:rFonts w:ascii="Calibri" w:eastAsia="Times New Roman" w:hAnsi="Calibri" w:cs="Times New Roman"/>
                <w:color w:val="000000"/>
                <w:lang w:eastAsia="cs-CZ"/>
              </w:rPr>
              <w:t>, Chomutov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Logistika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8" w:rsidRPr="00441188" w:rsidRDefault="00441188" w:rsidP="00441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Doprava</w:t>
            </w:r>
          </w:p>
        </w:tc>
      </w:tr>
      <w:tr w:rsidR="00CD37BA" w:rsidRPr="00441188" w:rsidTr="00520E03">
        <w:trPr>
          <w:trHeight w:val="133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BA" w:rsidRPr="00441188" w:rsidRDefault="00CD37BA" w:rsidP="00574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BA" w:rsidRPr="00CD37BA" w:rsidRDefault="00CD37BA" w:rsidP="00CD37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D37BA">
              <w:rPr>
                <w:rFonts w:ascii="Calibri" w:eastAsia="Times New Roman" w:hAnsi="Calibri" w:cs="Times New Roman"/>
                <w:b/>
                <w:color w:val="2E74B5" w:themeColor="accent1" w:themeShade="BF"/>
                <w:lang w:eastAsia="cs-CZ"/>
              </w:rPr>
              <w:t xml:space="preserve">Montér suchých staveb – vyhodnocení za pěknou praktickou ukázku  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BA" w:rsidRPr="00441188" w:rsidRDefault="00CD37BA" w:rsidP="00574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BA" w:rsidRPr="00441188" w:rsidRDefault="00CD37BA" w:rsidP="00574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BA" w:rsidRPr="00441188" w:rsidRDefault="00CD37BA" w:rsidP="00574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BA" w:rsidRPr="00CD37BA" w:rsidRDefault="00CD37BA" w:rsidP="00574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BA" w:rsidRPr="00CD37BA" w:rsidRDefault="00CD37BA" w:rsidP="00CD3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D37BA" w:rsidRPr="00441188" w:rsidTr="00520E03">
        <w:trPr>
          <w:trHeight w:val="133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BA" w:rsidRPr="00441188" w:rsidRDefault="00CD37BA" w:rsidP="00574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BA" w:rsidRPr="00441188" w:rsidRDefault="00CD37BA" w:rsidP="00574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Kučera Kristián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BA" w:rsidRPr="00441188" w:rsidRDefault="00CD37BA" w:rsidP="00574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</w:t>
            </w: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ontér suchých staveb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BA" w:rsidRPr="00441188" w:rsidRDefault="00CD37BA" w:rsidP="00574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BA" w:rsidRPr="00441188" w:rsidRDefault="00CD37BA" w:rsidP="00574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>SŠ Polytechnická</w:t>
            </w:r>
            <w:r w:rsidR="009836AB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bookmarkStart w:id="0" w:name="_GoBack"/>
            <w:bookmarkEnd w:id="0"/>
            <w:r w:rsidRPr="0044118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Brno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BA" w:rsidRPr="00441188" w:rsidRDefault="004A2B83" w:rsidP="00574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Zpracování dokumentace ke zvolené sádrokartonové konstrukci v referenční stavbě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BA" w:rsidRPr="00CD37BA" w:rsidRDefault="004A2B83" w:rsidP="00CD3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Podkroví</w:t>
            </w:r>
          </w:p>
        </w:tc>
      </w:tr>
    </w:tbl>
    <w:p w:rsidR="008E064C" w:rsidRDefault="008E064C"/>
    <w:sectPr w:rsidR="008E064C" w:rsidSect="00441188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57"/>
    <w:rsid w:val="003264B6"/>
    <w:rsid w:val="003E0ABE"/>
    <w:rsid w:val="00441188"/>
    <w:rsid w:val="004A0297"/>
    <w:rsid w:val="004A2B83"/>
    <w:rsid w:val="00520E03"/>
    <w:rsid w:val="00674057"/>
    <w:rsid w:val="008E064C"/>
    <w:rsid w:val="009214D4"/>
    <w:rsid w:val="00977AB5"/>
    <w:rsid w:val="009836AB"/>
    <w:rsid w:val="00C5071C"/>
    <w:rsid w:val="00C93701"/>
    <w:rsid w:val="00CD37BA"/>
    <w:rsid w:val="00E65934"/>
    <w:rsid w:val="00EC30CC"/>
    <w:rsid w:val="00F0340A"/>
    <w:rsid w:val="00FB0823"/>
    <w:rsid w:val="00FC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E06F5-B5B1-4214-87E9-C7FC5FE4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jemn">
    <w:name w:val="Subtle Emphasis"/>
    <w:basedOn w:val="Standardnpsmoodstavce"/>
    <w:uiPriority w:val="19"/>
    <w:qFormat/>
    <w:rsid w:val="003264B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Pyrochtová Renata</dc:creator>
  <cp:keywords/>
  <dc:description/>
  <cp:lastModifiedBy>Pyrochtová Renata</cp:lastModifiedBy>
  <cp:revision>2</cp:revision>
  <dcterms:created xsi:type="dcterms:W3CDTF">2016-06-24T06:30:00Z</dcterms:created>
  <dcterms:modified xsi:type="dcterms:W3CDTF">2016-06-24T06:30:00Z</dcterms:modified>
</cp:coreProperties>
</file>